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490"/>
        <w:gridCol w:w="379"/>
        <w:gridCol w:w="115"/>
        <w:gridCol w:w="494"/>
        <w:gridCol w:w="496"/>
        <w:gridCol w:w="498"/>
        <w:gridCol w:w="501"/>
        <w:gridCol w:w="498"/>
        <w:gridCol w:w="498"/>
        <w:gridCol w:w="341"/>
        <w:gridCol w:w="91"/>
        <w:gridCol w:w="433"/>
        <w:gridCol w:w="433"/>
        <w:gridCol w:w="433"/>
        <w:gridCol w:w="433"/>
        <w:gridCol w:w="433"/>
        <w:gridCol w:w="433"/>
        <w:gridCol w:w="224"/>
        <w:gridCol w:w="222"/>
        <w:gridCol w:w="446"/>
        <w:gridCol w:w="433"/>
        <w:gridCol w:w="433"/>
        <w:gridCol w:w="433"/>
        <w:gridCol w:w="433"/>
        <w:gridCol w:w="433"/>
        <w:gridCol w:w="437"/>
        <w:gridCol w:w="441"/>
        <w:gridCol w:w="438"/>
        <w:gridCol w:w="439"/>
        <w:gridCol w:w="24"/>
        <w:gridCol w:w="410"/>
        <w:gridCol w:w="17"/>
      </w:tblGrid>
      <w:tr w:rsidR="00A610A0" w:rsidRPr="007341F3" w:rsidTr="007341F3">
        <w:trPr>
          <w:trHeight w:val="326"/>
        </w:trPr>
        <w:tc>
          <w:tcPr>
            <w:tcW w:w="14778" w:type="dxa"/>
            <w:gridSpan w:val="33"/>
            <w:shd w:val="clear" w:color="auto" w:fill="D9D9D9"/>
          </w:tcPr>
          <w:p w:rsidR="00A610A0" w:rsidRPr="007341F3" w:rsidRDefault="00B82720" w:rsidP="00D51C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Bruce"/>
                    <w:listEntry w:val="Clark"/>
                    <w:listEntry w:val="College Inn"/>
                    <w:listEntry w:val="Crumley"/>
                    <w:listEntry w:val="Honors"/>
                    <w:listEntry w:val="Kerr"/>
                    <w:listEntry w:val="Legends"/>
                    <w:listEntry w:val="Maple"/>
                    <w:listEntry w:val="McConnell"/>
                    <w:listEntry w:val="Mozart"/>
                    <w:listEntry w:val="Rawlins"/>
                    <w:listEntry w:val="Santa Fe"/>
                    <w:listEntry w:val="Traditions"/>
                    <w:listEntry w:val="Victory"/>
                    <w:listEntry w:val="West"/>
                  </w:ddList>
                </w:ffData>
              </w:fldChar>
            </w:r>
            <w:bookmarkStart w:id="0" w:name="Dropdown3"/>
            <w:r>
              <w:rPr>
                <w:b/>
                <w:sz w:val="28"/>
                <w:szCs w:val="28"/>
              </w:rPr>
              <w:instrText xml:space="preserve"> FORMDROPDOWN </w:instrText>
            </w:r>
            <w:r w:rsidR="008D426B">
              <w:rPr>
                <w:b/>
                <w:sz w:val="28"/>
                <w:szCs w:val="28"/>
              </w:rPr>
            </w:r>
            <w:r w:rsidR="008D426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  <w:r w:rsidR="0055268E" w:rsidRPr="007341F3">
              <w:rPr>
                <w:b/>
                <w:sz w:val="28"/>
                <w:szCs w:val="28"/>
              </w:rPr>
              <w:t xml:space="preserve"> </w:t>
            </w:r>
            <w:r w:rsidR="00D51CEF">
              <w:rPr>
                <w:b/>
                <w:sz w:val="28"/>
                <w:szCs w:val="28"/>
              </w:rPr>
              <w:t>RA</w:t>
            </w:r>
            <w:r w:rsidR="00A610A0" w:rsidRPr="007341F3">
              <w:rPr>
                <w:b/>
                <w:sz w:val="28"/>
                <w:szCs w:val="28"/>
              </w:rPr>
              <w:t xml:space="preserve"> Safety Checklist</w:t>
            </w:r>
          </w:p>
        </w:tc>
      </w:tr>
      <w:tr w:rsidR="0055268E" w:rsidRPr="007341F3" w:rsidTr="007341F3">
        <w:trPr>
          <w:trHeight w:val="364"/>
        </w:trPr>
        <w:tc>
          <w:tcPr>
            <w:tcW w:w="3385" w:type="dxa"/>
            <w:gridSpan w:val="3"/>
            <w:vAlign w:val="center"/>
          </w:tcPr>
          <w:p w:rsidR="0055268E" w:rsidRPr="007341F3" w:rsidRDefault="0055268E" w:rsidP="00231EED">
            <w:pPr>
              <w:spacing w:after="0" w:line="240" w:lineRule="auto"/>
            </w:pPr>
            <w:r w:rsidRPr="007341F3">
              <w:t xml:space="preserve">RA: </w:t>
            </w:r>
            <w:r w:rsidR="00792801">
              <w:t>Nathanael Winter</w:t>
            </w:r>
          </w:p>
        </w:tc>
        <w:tc>
          <w:tcPr>
            <w:tcW w:w="3441" w:type="dxa"/>
            <w:gridSpan w:val="8"/>
            <w:vAlign w:val="center"/>
          </w:tcPr>
          <w:p w:rsidR="0055268E" w:rsidRPr="007341F3" w:rsidRDefault="0055268E" w:rsidP="00231EED">
            <w:pPr>
              <w:spacing w:after="0" w:line="240" w:lineRule="auto"/>
            </w:pPr>
            <w:r w:rsidRPr="007341F3">
              <w:t xml:space="preserve">Wing: </w:t>
            </w:r>
            <w:r w:rsidR="00792801">
              <w:t>D100a</w:t>
            </w:r>
          </w:p>
        </w:tc>
        <w:tc>
          <w:tcPr>
            <w:tcW w:w="2913" w:type="dxa"/>
            <w:gridSpan w:val="8"/>
            <w:vAlign w:val="center"/>
          </w:tcPr>
          <w:p w:rsidR="0055268E" w:rsidRPr="007341F3" w:rsidRDefault="0077504E" w:rsidP="008542E6">
            <w:pPr>
              <w:spacing w:after="0" w:line="240" w:lineRule="auto"/>
            </w:pPr>
            <w:r>
              <w:t xml:space="preserve">Date: </w:t>
            </w:r>
            <w:r w:rsidR="00792801">
              <w:t>01/29/18</w:t>
            </w:r>
          </w:p>
        </w:tc>
        <w:tc>
          <w:tcPr>
            <w:tcW w:w="5039" w:type="dxa"/>
            <w:gridSpan w:val="14"/>
            <w:vAlign w:val="center"/>
          </w:tcPr>
          <w:p w:rsidR="0055268E" w:rsidRPr="007341F3" w:rsidRDefault="0055268E" w:rsidP="008542E6">
            <w:pPr>
              <w:spacing w:after="0" w:line="240" w:lineRule="auto"/>
            </w:pPr>
            <w:r w:rsidRPr="007341F3">
              <w:t xml:space="preserve">Fire extinguisher in my room is fully charged:  </w:t>
            </w:r>
          </w:p>
        </w:tc>
      </w:tr>
      <w:tr w:rsidR="00DF42B0" w:rsidRPr="007341F3" w:rsidTr="007341F3">
        <w:trPr>
          <w:cantSplit/>
          <w:trHeight w:val="872"/>
        </w:trPr>
        <w:tc>
          <w:tcPr>
            <w:tcW w:w="2516" w:type="dxa"/>
          </w:tcPr>
          <w:p w:rsidR="00DF42B0" w:rsidRPr="007341F3" w:rsidRDefault="004D347D" w:rsidP="007341F3">
            <w:pPr>
              <w:spacing w:after="0" w:line="240" w:lineRule="auto"/>
              <w:jc w:val="center"/>
              <w:rPr>
                <w:b/>
              </w:rPr>
            </w:pPr>
            <w:r w:rsidRPr="007341F3">
              <w:rPr>
                <w:b/>
              </w:rPr>
              <w:t>Room Number</w:t>
            </w:r>
          </w:p>
          <w:p w:rsidR="004D347D" w:rsidRPr="007341F3" w:rsidRDefault="004D347D" w:rsidP="007341F3">
            <w:pPr>
              <w:spacing w:after="0" w:line="240" w:lineRule="auto"/>
              <w:jc w:val="center"/>
              <w:rPr>
                <w:b/>
              </w:rPr>
            </w:pPr>
            <w:r w:rsidRPr="007341F3">
              <w:rPr>
                <w:b/>
              </w:rPr>
              <w:t xml:space="preserve">(please list in </w:t>
            </w:r>
          </w:p>
          <w:p w:rsidR="004D347D" w:rsidRPr="007341F3" w:rsidRDefault="008117BE" w:rsidP="007341F3">
            <w:pPr>
              <w:spacing w:after="0" w:line="240" w:lineRule="auto"/>
              <w:jc w:val="center"/>
            </w:pPr>
            <w:r w:rsidRPr="007341F3">
              <w:rPr>
                <w:b/>
              </w:rPr>
              <w:t>n</w:t>
            </w:r>
            <w:r w:rsidR="004D347D" w:rsidRPr="007341F3">
              <w:rPr>
                <w:b/>
              </w:rPr>
              <w:t>umerical order)</w:t>
            </w:r>
          </w:p>
        </w:tc>
        <w:tc>
          <w:tcPr>
            <w:tcW w:w="490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94" w:type="dxa"/>
            <w:gridSpan w:val="2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94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96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98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501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98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98" w:type="dxa"/>
            <w:textDirection w:val="btLr"/>
            <w:vAlign w:val="center"/>
          </w:tcPr>
          <w:p w:rsidR="00DF42B0" w:rsidRPr="007341F3" w:rsidRDefault="00DF42B0" w:rsidP="008542E6">
            <w:pPr>
              <w:spacing w:after="0" w:line="240" w:lineRule="auto"/>
              <w:ind w:left="113" w:right="113"/>
            </w:pPr>
          </w:p>
        </w:tc>
        <w:tc>
          <w:tcPr>
            <w:tcW w:w="432" w:type="dxa"/>
            <w:gridSpan w:val="2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8542E6">
            <w:pPr>
              <w:spacing w:after="0" w:line="240" w:lineRule="auto"/>
              <w:ind w:left="113" w:right="113"/>
            </w:pPr>
          </w:p>
        </w:tc>
        <w:tc>
          <w:tcPr>
            <w:tcW w:w="446" w:type="dxa"/>
            <w:gridSpan w:val="2"/>
            <w:textDirection w:val="btLr"/>
            <w:vAlign w:val="center"/>
          </w:tcPr>
          <w:p w:rsidR="00DF42B0" w:rsidRPr="007341F3" w:rsidRDefault="00DF42B0" w:rsidP="008542E6">
            <w:pPr>
              <w:spacing w:after="0" w:line="240" w:lineRule="auto"/>
              <w:ind w:left="113" w:right="113"/>
            </w:pPr>
          </w:p>
        </w:tc>
        <w:tc>
          <w:tcPr>
            <w:tcW w:w="446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8542E6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3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7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41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38" w:type="dxa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63" w:type="dxa"/>
            <w:gridSpan w:val="2"/>
            <w:textDirection w:val="btL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  <w:tc>
          <w:tcPr>
            <w:tcW w:w="427" w:type="dxa"/>
            <w:gridSpan w:val="2"/>
            <w:textDirection w:val="btLr"/>
            <w:vAlign w:val="center"/>
          </w:tcPr>
          <w:p w:rsidR="00DF42B0" w:rsidRPr="007341F3" w:rsidRDefault="00DF42B0" w:rsidP="007341F3">
            <w:pPr>
              <w:spacing w:after="0" w:line="240" w:lineRule="auto"/>
              <w:ind w:left="113" w:right="113"/>
            </w:pPr>
          </w:p>
        </w:tc>
      </w:tr>
      <w:tr w:rsidR="0063604E" w:rsidRPr="007341F3" w:rsidTr="007341F3">
        <w:trPr>
          <w:cantSplit/>
          <w:trHeight w:val="539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  <w:rPr>
                <w:b/>
              </w:rPr>
            </w:pPr>
            <w:r w:rsidRPr="007341F3">
              <w:rPr>
                <w:b/>
              </w:rPr>
              <w:t xml:space="preserve">Room Entry Form? </w:t>
            </w:r>
          </w:p>
          <w:p w:rsidR="0063604E" w:rsidRPr="007341F3" w:rsidRDefault="0063604E" w:rsidP="007341F3">
            <w:pPr>
              <w:spacing w:after="0" w:line="240" w:lineRule="auto"/>
              <w:rPr>
                <w:b/>
              </w:rPr>
            </w:pPr>
            <w:r w:rsidRPr="007341F3">
              <w:rPr>
                <w:b/>
              </w:rPr>
              <w:t>(“X” if YES)</w:t>
            </w:r>
          </w:p>
        </w:tc>
        <w:tc>
          <w:tcPr>
            <w:tcW w:w="490" w:type="dxa"/>
            <w:vAlign w:val="center"/>
          </w:tcPr>
          <w:p w:rsidR="0063604E" w:rsidRPr="00792801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8D426B">
            <w:pPr>
              <w:spacing w:after="0" w:line="240" w:lineRule="auto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27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050280" w:rsidRPr="007341F3" w:rsidTr="007341F3">
        <w:trPr>
          <w:trHeight w:val="267"/>
        </w:trPr>
        <w:tc>
          <w:tcPr>
            <w:tcW w:w="2516" w:type="dxa"/>
            <w:shd w:val="clear" w:color="auto" w:fill="D9D9D9"/>
          </w:tcPr>
          <w:p w:rsidR="00050280" w:rsidRPr="007341F3" w:rsidRDefault="00050280" w:rsidP="007341F3">
            <w:pPr>
              <w:spacing w:after="0" w:line="240" w:lineRule="auto"/>
              <w:rPr>
                <w:b/>
              </w:rPr>
            </w:pPr>
            <w:r w:rsidRPr="007341F3">
              <w:rPr>
                <w:b/>
              </w:rPr>
              <w:t>Door Viewers</w:t>
            </w:r>
          </w:p>
        </w:tc>
        <w:tc>
          <w:tcPr>
            <w:tcW w:w="12262" w:type="dxa"/>
            <w:gridSpan w:val="32"/>
            <w:shd w:val="clear" w:color="auto" w:fill="D9D9D9"/>
            <w:vAlign w:val="center"/>
          </w:tcPr>
          <w:p w:rsidR="00050280" w:rsidRPr="007341F3" w:rsidRDefault="00050280" w:rsidP="007341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604E" w:rsidRPr="007341F3" w:rsidTr="007341F3">
        <w:trPr>
          <w:gridAfter w:val="1"/>
          <w:wAfter w:w="17" w:type="dxa"/>
          <w:trHeight w:val="534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Repair/Replace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>(“X” if needs to be fixed)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8542E6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050280" w:rsidRPr="007341F3" w:rsidTr="007341F3">
        <w:trPr>
          <w:trHeight w:val="252"/>
        </w:trPr>
        <w:tc>
          <w:tcPr>
            <w:tcW w:w="2516" w:type="dxa"/>
            <w:shd w:val="clear" w:color="auto" w:fill="D9D9D9"/>
          </w:tcPr>
          <w:p w:rsidR="00050280" w:rsidRPr="007341F3" w:rsidRDefault="00050280" w:rsidP="007341F3">
            <w:pPr>
              <w:spacing w:after="0" w:line="240" w:lineRule="auto"/>
              <w:rPr>
                <w:b/>
              </w:rPr>
            </w:pPr>
            <w:r w:rsidRPr="007341F3">
              <w:rPr>
                <w:b/>
              </w:rPr>
              <w:t>Smoke Detectors</w:t>
            </w:r>
          </w:p>
        </w:tc>
        <w:tc>
          <w:tcPr>
            <w:tcW w:w="12262" w:type="dxa"/>
            <w:gridSpan w:val="32"/>
            <w:shd w:val="clear" w:color="auto" w:fill="D9D9D9"/>
            <w:vAlign w:val="center"/>
          </w:tcPr>
          <w:p w:rsidR="00050280" w:rsidRPr="007341F3" w:rsidRDefault="00050280" w:rsidP="007341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604E" w:rsidRPr="007341F3" w:rsidTr="007341F3">
        <w:trPr>
          <w:gridAfter w:val="1"/>
          <w:wAfter w:w="17" w:type="dxa"/>
          <w:trHeight w:val="519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Repair/Replace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>(“X” if needs to be fixed)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050280" w:rsidRPr="007341F3" w:rsidTr="007341F3">
        <w:trPr>
          <w:trHeight w:val="267"/>
        </w:trPr>
        <w:tc>
          <w:tcPr>
            <w:tcW w:w="2516" w:type="dxa"/>
            <w:shd w:val="clear" w:color="auto" w:fill="D9D9D9"/>
          </w:tcPr>
          <w:p w:rsidR="00050280" w:rsidRPr="007341F3" w:rsidRDefault="00050280" w:rsidP="007341F3">
            <w:pPr>
              <w:spacing w:after="0" w:line="240" w:lineRule="auto"/>
              <w:rPr>
                <w:b/>
              </w:rPr>
            </w:pPr>
            <w:r w:rsidRPr="007341F3">
              <w:rPr>
                <w:b/>
              </w:rPr>
              <w:t>Cords and Appliances</w:t>
            </w:r>
          </w:p>
        </w:tc>
        <w:tc>
          <w:tcPr>
            <w:tcW w:w="12262" w:type="dxa"/>
            <w:gridSpan w:val="32"/>
            <w:shd w:val="clear" w:color="auto" w:fill="D9D9D9"/>
            <w:vAlign w:val="center"/>
          </w:tcPr>
          <w:p w:rsidR="00050280" w:rsidRPr="007341F3" w:rsidRDefault="00050280" w:rsidP="007341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604E" w:rsidRPr="007341F3" w:rsidTr="007341F3">
        <w:trPr>
          <w:gridAfter w:val="1"/>
          <w:wAfter w:w="17" w:type="dxa"/>
          <w:trHeight w:val="519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Improper Cord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>(“X” if YES)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63604E" w:rsidRPr="007341F3" w:rsidTr="007341F3">
        <w:trPr>
          <w:gridAfter w:val="1"/>
          <w:wAfter w:w="17" w:type="dxa"/>
          <w:trHeight w:val="534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Improper Outlet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>(“X” if YES)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63604E" w:rsidRPr="007341F3" w:rsidTr="007341F3">
        <w:trPr>
          <w:gridAfter w:val="1"/>
          <w:wAfter w:w="17" w:type="dxa"/>
          <w:trHeight w:val="534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Improper Appliance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>(“X” if YES)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63604E" w:rsidRPr="007341F3" w:rsidTr="007341F3">
        <w:trPr>
          <w:gridAfter w:val="1"/>
          <w:wAfter w:w="17" w:type="dxa"/>
          <w:trHeight w:val="519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Refrigerator not vented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>(“X” if YES)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050280" w:rsidRPr="007341F3" w:rsidTr="007341F3">
        <w:trPr>
          <w:trHeight w:val="267"/>
        </w:trPr>
        <w:tc>
          <w:tcPr>
            <w:tcW w:w="2516" w:type="dxa"/>
            <w:shd w:val="clear" w:color="auto" w:fill="D9D9D9"/>
          </w:tcPr>
          <w:p w:rsidR="00050280" w:rsidRPr="007341F3" w:rsidRDefault="00050280" w:rsidP="007341F3">
            <w:pPr>
              <w:spacing w:after="0" w:line="240" w:lineRule="auto"/>
              <w:rPr>
                <w:b/>
              </w:rPr>
            </w:pPr>
            <w:r w:rsidRPr="007341F3">
              <w:rPr>
                <w:b/>
              </w:rPr>
              <w:t>Locks</w:t>
            </w:r>
          </w:p>
        </w:tc>
        <w:tc>
          <w:tcPr>
            <w:tcW w:w="12262" w:type="dxa"/>
            <w:gridSpan w:val="32"/>
            <w:shd w:val="clear" w:color="auto" w:fill="D9D9D9"/>
            <w:vAlign w:val="center"/>
          </w:tcPr>
          <w:p w:rsidR="00050280" w:rsidRPr="007341F3" w:rsidRDefault="00050280" w:rsidP="007341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604E" w:rsidRPr="007341F3" w:rsidTr="007341F3">
        <w:trPr>
          <w:gridAfter w:val="1"/>
          <w:wAfter w:w="17" w:type="dxa"/>
          <w:trHeight w:val="519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Door Lock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 xml:space="preserve">(“X” if </w:t>
            </w:r>
            <w:r w:rsidR="00B56A6B" w:rsidRPr="007341F3">
              <w:t>needs to be fixed</w:t>
            </w:r>
            <w:r w:rsidRPr="007341F3">
              <w:t>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63604E" w:rsidRPr="007341F3" w:rsidTr="007341F3">
        <w:trPr>
          <w:gridAfter w:val="1"/>
          <w:wAfter w:w="17" w:type="dxa"/>
          <w:trHeight w:val="534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Window Lock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 xml:space="preserve">(“X” if </w:t>
            </w:r>
            <w:r w:rsidR="00B56A6B" w:rsidRPr="007341F3">
              <w:t>needs to be fixed</w:t>
            </w:r>
            <w:r w:rsidRPr="007341F3">
              <w:t>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  <w:tr w:rsidR="00050280" w:rsidRPr="007341F3" w:rsidTr="007341F3">
        <w:trPr>
          <w:trHeight w:val="252"/>
        </w:trPr>
        <w:tc>
          <w:tcPr>
            <w:tcW w:w="2516" w:type="dxa"/>
            <w:shd w:val="clear" w:color="auto" w:fill="D9D9D9"/>
          </w:tcPr>
          <w:p w:rsidR="00050280" w:rsidRPr="007341F3" w:rsidRDefault="00050280" w:rsidP="007341F3">
            <w:pPr>
              <w:spacing w:after="0" w:line="240" w:lineRule="auto"/>
              <w:rPr>
                <w:b/>
              </w:rPr>
            </w:pPr>
            <w:r w:rsidRPr="007341F3">
              <w:rPr>
                <w:b/>
              </w:rPr>
              <w:t>Doors</w:t>
            </w:r>
          </w:p>
        </w:tc>
        <w:tc>
          <w:tcPr>
            <w:tcW w:w="12262" w:type="dxa"/>
            <w:gridSpan w:val="32"/>
            <w:shd w:val="clear" w:color="auto" w:fill="D9D9D9"/>
            <w:vAlign w:val="center"/>
          </w:tcPr>
          <w:p w:rsidR="00050280" w:rsidRPr="007341F3" w:rsidRDefault="00050280" w:rsidP="007341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604E" w:rsidRPr="007341F3" w:rsidTr="007341F3">
        <w:trPr>
          <w:gridAfter w:val="1"/>
          <w:wAfter w:w="17" w:type="dxa"/>
          <w:trHeight w:val="534"/>
        </w:trPr>
        <w:tc>
          <w:tcPr>
            <w:tcW w:w="2516" w:type="dxa"/>
          </w:tcPr>
          <w:p w:rsidR="0063604E" w:rsidRPr="007341F3" w:rsidRDefault="0063604E" w:rsidP="007341F3">
            <w:pPr>
              <w:spacing w:after="0" w:line="240" w:lineRule="auto"/>
            </w:pPr>
            <w:r w:rsidRPr="007341F3">
              <w:t>Self Closing</w:t>
            </w:r>
          </w:p>
          <w:p w:rsidR="0063604E" w:rsidRPr="007341F3" w:rsidRDefault="0063604E" w:rsidP="007341F3">
            <w:pPr>
              <w:spacing w:after="0" w:line="240" w:lineRule="auto"/>
            </w:pPr>
            <w:r w:rsidRPr="007341F3">
              <w:t xml:space="preserve">(“X” if </w:t>
            </w:r>
            <w:r w:rsidR="00B56A6B" w:rsidRPr="007341F3">
              <w:t>needs to be fixed</w:t>
            </w:r>
            <w:r w:rsidRPr="007341F3">
              <w:t>)</w:t>
            </w:r>
          </w:p>
        </w:tc>
        <w:tc>
          <w:tcPr>
            <w:tcW w:w="490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  <w:bookmarkStart w:id="1" w:name="_GoBack"/>
            <w:bookmarkEnd w:id="1"/>
          </w:p>
        </w:tc>
        <w:tc>
          <w:tcPr>
            <w:tcW w:w="49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4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50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9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6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3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7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41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63604E" w:rsidRPr="007341F3" w:rsidRDefault="0063604E" w:rsidP="007341F3">
            <w:pPr>
              <w:spacing w:after="0" w:line="240" w:lineRule="auto"/>
              <w:jc w:val="center"/>
            </w:pPr>
          </w:p>
        </w:tc>
      </w:tr>
    </w:tbl>
    <w:p w:rsidR="00E37CFA" w:rsidRDefault="00E37CFA" w:rsidP="00E37C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Please list all confiscated items and work orders on the back of this form.</w:t>
      </w:r>
    </w:p>
    <w:p w:rsidR="00E37CFA" w:rsidRDefault="00E37CFA" w:rsidP="00E37C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</w:p>
    <w:p w:rsidR="00B76D3F" w:rsidRDefault="00E37CFA" w:rsidP="00E37C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u w:val="single"/>
        </w:rPr>
      </w:pPr>
      <w:r>
        <w:rPr>
          <w:rFonts w:ascii="ArialNarrow" w:hAnsi="ArialNarrow" w:cs="ArialNarrow"/>
        </w:rPr>
        <w:t xml:space="preserve">I certify that I have completed the above safety checks for my wing.  </w:t>
      </w:r>
      <w:r w:rsidR="006243B1">
        <w:rPr>
          <w:rFonts w:ascii="ArialNarrow" w:hAnsi="ArialNarrow" w:cs="ArialNarrow"/>
        </w:rPr>
        <w:t xml:space="preserve">RA NAME </w:t>
      </w:r>
      <w:r w:rsidR="00661048">
        <w:rPr>
          <w:rFonts w:ascii="ArialNarrow" w:hAnsi="ArialNarrow" w:cs="ArialNarrow"/>
        </w:rPr>
        <w:t>–</w:t>
      </w:r>
      <w:r w:rsidR="006243B1">
        <w:rPr>
          <w:rFonts w:ascii="ArialNarrow" w:hAnsi="ArialNarrow" w:cs="ArialNarrow"/>
        </w:rPr>
        <w:t xml:space="preserve"> </w:t>
      </w:r>
      <w:r w:rsidR="00792801">
        <w:rPr>
          <w:rFonts w:ascii="ArialNarrow" w:hAnsi="ArialNarrow" w:cs="ArialNarrow"/>
          <w:u w:val="single"/>
        </w:rPr>
        <w:t>Nathanael Winter</w:t>
      </w:r>
    </w:p>
    <w:p w:rsidR="00CA2324" w:rsidRDefault="00CA2324" w:rsidP="00E37C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u w:val="single"/>
        </w:rPr>
      </w:pPr>
    </w:p>
    <w:p w:rsidR="00CA2324" w:rsidRDefault="00CA2324" w:rsidP="00E37C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u w:val="single"/>
        </w:rPr>
      </w:pPr>
    </w:p>
    <w:p w:rsidR="00CA2324" w:rsidRDefault="00CA2324" w:rsidP="00E37C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u w:val="single"/>
        </w:rPr>
      </w:pPr>
    </w:p>
    <w:p w:rsidR="00CA2324" w:rsidRDefault="00CA2324" w:rsidP="00E37C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u w:val="single"/>
        </w:rPr>
      </w:pPr>
    </w:p>
    <w:p w:rsidR="009774C8" w:rsidRDefault="00B76D3F" w:rsidP="00E37C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u w:val="single"/>
        </w:rPr>
      </w:pPr>
      <w:r>
        <w:rPr>
          <w:rFonts w:ascii="ArialNarrow" w:hAnsi="ArialNarrow" w:cs="ArialNarrow"/>
          <w:u w:val="singl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9034"/>
        <w:gridCol w:w="2953"/>
      </w:tblGrid>
      <w:tr w:rsidR="00CA2324" w:rsidRPr="007341F3" w:rsidTr="008542E6"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2324" w:rsidRPr="007341F3" w:rsidRDefault="00CA2324" w:rsidP="00CA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u w:val="single"/>
              </w:rPr>
              <w:lastRenderedPageBreak/>
              <w:br w:type="page"/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Bruce"/>
                    <w:listEntry w:val="Clark"/>
                    <w:listEntry w:val="College Inn"/>
                    <w:listEntry w:val="Crumley"/>
                    <w:listEntry w:val="Honors"/>
                    <w:listEntry w:val="Kerr"/>
                    <w:listEntry w:val="Legends"/>
                    <w:listEntry w:val="Maple"/>
                    <w:listEntry w:val="McConnell"/>
                    <w:listEntry w:val="Mozart"/>
                    <w:listEntry w:val="Rawlins"/>
                    <w:listEntry w:val="Santa Fe"/>
                    <w:listEntry w:val="Traditions"/>
                    <w:listEntry w:val="Victory"/>
                    <w:listEntry w:val="West"/>
                  </w:ddLis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FORMDROPDOWN </w:instrText>
            </w:r>
            <w:r w:rsidR="008D426B">
              <w:rPr>
                <w:b/>
                <w:sz w:val="28"/>
                <w:szCs w:val="28"/>
              </w:rPr>
            </w:r>
            <w:r w:rsidR="008D426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 w:rsidRPr="007341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RA </w:t>
            </w:r>
            <w:r w:rsidRPr="007341F3">
              <w:rPr>
                <w:b/>
                <w:sz w:val="28"/>
                <w:szCs w:val="28"/>
              </w:rPr>
              <w:t>Safety Checklist</w:t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Confiscations</w:t>
            </w:r>
          </w:p>
        </w:tc>
      </w:tr>
      <w:tr w:rsidR="00CA2324" w:rsidRPr="007341F3" w:rsidTr="008542E6"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Room #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Item(s) confiscated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IR written?</w:t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Work Orders</w:t>
            </w:r>
          </w:p>
        </w:tc>
      </w:tr>
      <w:tr w:rsidR="00CA2324" w:rsidRPr="007341F3" w:rsidTr="008542E6"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Room #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Description of problem in room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Work Order submitted?</w:t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8D426B">
              <w:rPr>
                <w:b/>
                <w:sz w:val="24"/>
                <w:szCs w:val="24"/>
              </w:rPr>
            </w:r>
            <w:r w:rsidR="008D42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t>Notes</w:t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</w:tr>
      <w:tr w:rsidR="00CA2324" w:rsidRPr="007341F3" w:rsidTr="008542E6">
        <w:tc>
          <w:tcPr>
            <w:tcW w:w="1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24" w:rsidRPr="007341F3" w:rsidRDefault="00CA2324" w:rsidP="00D9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instrText xml:space="preserve"> FORMTEXT </w:instrTex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separate"/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noProof/>
                <w:sz w:val="20"/>
                <w:szCs w:val="20"/>
              </w:rPr>
              <w:t> </w:t>
            </w:r>
            <w:r w:rsidRPr="007341F3">
              <w:rPr>
                <w:rFonts w:ascii="ArialNarrow" w:hAnsi="ArialNarrow" w:cs="ArialNarrow"/>
                <w:sz w:val="20"/>
                <w:szCs w:val="20"/>
              </w:rPr>
              <w:fldChar w:fldCharType="end"/>
            </w:r>
          </w:p>
        </w:tc>
      </w:tr>
    </w:tbl>
    <w:p w:rsidR="00F56289" w:rsidRPr="00772751" w:rsidRDefault="00F56289" w:rsidP="00394768"/>
    <w:sectPr w:rsidR="00F56289" w:rsidRPr="00772751" w:rsidSect="00A610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NDQwNDewNDC2NDJU0lEKTi0uzszPAykwqgUAnfNyDywAAAA="/>
  </w:docVars>
  <w:rsids>
    <w:rsidRoot w:val="002542F6"/>
    <w:rsid w:val="00050280"/>
    <w:rsid w:val="001055CF"/>
    <w:rsid w:val="00131AA4"/>
    <w:rsid w:val="00161C04"/>
    <w:rsid w:val="001D0B73"/>
    <w:rsid w:val="001D1C93"/>
    <w:rsid w:val="001E659B"/>
    <w:rsid w:val="001F7AF0"/>
    <w:rsid w:val="00231EED"/>
    <w:rsid w:val="002542F6"/>
    <w:rsid w:val="00293E8A"/>
    <w:rsid w:val="002A28A0"/>
    <w:rsid w:val="002C360D"/>
    <w:rsid w:val="00305B74"/>
    <w:rsid w:val="00341F75"/>
    <w:rsid w:val="003839B0"/>
    <w:rsid w:val="00394768"/>
    <w:rsid w:val="003C11B0"/>
    <w:rsid w:val="00470A88"/>
    <w:rsid w:val="004D347D"/>
    <w:rsid w:val="004F4560"/>
    <w:rsid w:val="0050185D"/>
    <w:rsid w:val="00521816"/>
    <w:rsid w:val="0055268E"/>
    <w:rsid w:val="00586E63"/>
    <w:rsid w:val="0061512C"/>
    <w:rsid w:val="006243B1"/>
    <w:rsid w:val="0063604E"/>
    <w:rsid w:val="00661048"/>
    <w:rsid w:val="00690201"/>
    <w:rsid w:val="006A6519"/>
    <w:rsid w:val="006E09D7"/>
    <w:rsid w:val="007341F3"/>
    <w:rsid w:val="00772751"/>
    <w:rsid w:val="0077504E"/>
    <w:rsid w:val="00792801"/>
    <w:rsid w:val="007C3E34"/>
    <w:rsid w:val="008117BE"/>
    <w:rsid w:val="00816DD9"/>
    <w:rsid w:val="008269C9"/>
    <w:rsid w:val="008542E6"/>
    <w:rsid w:val="00885881"/>
    <w:rsid w:val="008B175E"/>
    <w:rsid w:val="008D426B"/>
    <w:rsid w:val="00910666"/>
    <w:rsid w:val="009774C8"/>
    <w:rsid w:val="00983955"/>
    <w:rsid w:val="00996159"/>
    <w:rsid w:val="009A7A46"/>
    <w:rsid w:val="00A610A0"/>
    <w:rsid w:val="00A64060"/>
    <w:rsid w:val="00B45DE9"/>
    <w:rsid w:val="00B469C8"/>
    <w:rsid w:val="00B510D7"/>
    <w:rsid w:val="00B56A6B"/>
    <w:rsid w:val="00B76D3F"/>
    <w:rsid w:val="00B82720"/>
    <w:rsid w:val="00BE1E9B"/>
    <w:rsid w:val="00C251BF"/>
    <w:rsid w:val="00CA2324"/>
    <w:rsid w:val="00CD2630"/>
    <w:rsid w:val="00CF69A2"/>
    <w:rsid w:val="00D204E1"/>
    <w:rsid w:val="00D25A07"/>
    <w:rsid w:val="00D51CEF"/>
    <w:rsid w:val="00DC7541"/>
    <w:rsid w:val="00DF42B0"/>
    <w:rsid w:val="00E37CFA"/>
    <w:rsid w:val="00F25B17"/>
    <w:rsid w:val="00F40EC8"/>
    <w:rsid w:val="00F56289"/>
    <w:rsid w:val="00F95DCD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3715"/>
  <w15:chartTrackingRefBased/>
  <w15:docId w15:val="{C9424020-9344-4214-8B61-B83E85AE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Winter, Nathanael</cp:lastModifiedBy>
  <cp:revision>5</cp:revision>
  <cp:lastPrinted>2017-12-06T05:24:00Z</cp:lastPrinted>
  <dcterms:created xsi:type="dcterms:W3CDTF">2017-12-06T05:25:00Z</dcterms:created>
  <dcterms:modified xsi:type="dcterms:W3CDTF">2018-01-29T23:45:00Z</dcterms:modified>
</cp:coreProperties>
</file>